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75" w:rsidRPr="001C57CA" w:rsidRDefault="003E143F" w:rsidP="003E143F">
      <w:pPr>
        <w:jc w:val="center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1C57CA">
        <w:rPr>
          <w:rFonts w:ascii="Times New Roman" w:hAnsi="Times New Roman" w:cs="Times New Roman"/>
          <w:i/>
          <w:sz w:val="28"/>
          <w:szCs w:val="28"/>
          <w:lang w:val="ro-MO"/>
        </w:rPr>
        <w:t>Explorarea dragostei de către Augustina Șiman</w:t>
      </w:r>
      <w:r w:rsidR="001C57CA">
        <w:rPr>
          <w:rFonts w:ascii="Times New Roman" w:hAnsi="Times New Roman" w:cs="Times New Roman"/>
          <w:i/>
          <w:sz w:val="28"/>
          <w:szCs w:val="28"/>
          <w:lang w:val="ro-MO"/>
        </w:rPr>
        <w:t>,</w:t>
      </w:r>
    </w:p>
    <w:p w:rsidR="003E143F" w:rsidRDefault="001C57CA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acesta a fost</w:t>
      </w:r>
      <w:r w:rsidR="003E143F">
        <w:rPr>
          <w:rFonts w:ascii="Times New Roman" w:hAnsi="Times New Roman" w:cs="Times New Roman"/>
          <w:sz w:val="28"/>
          <w:szCs w:val="28"/>
          <w:lang w:val="ro-MO"/>
        </w:rPr>
        <w:t xml:space="preserve"> genericul activității organizate și desfășurate de către subsemnata și colega mea, dna Creciun Maria, profesoară de limba și literatura română în IP</w:t>
      </w:r>
      <w:r>
        <w:rPr>
          <w:rFonts w:ascii="Times New Roman" w:hAnsi="Times New Roman" w:cs="Times New Roman"/>
          <w:sz w:val="28"/>
          <w:szCs w:val="28"/>
          <w:lang w:val="ro-MO"/>
        </w:rPr>
        <w:t>L„Ștefan Vodă”, or. Ștefan Vodă( e vorba de prezentarea romanelor „Cămașa lui” și„ Despre ea” de Augustina Șiman).</w:t>
      </w:r>
    </w:p>
    <w:p w:rsidR="001C57CA" w:rsidRDefault="001C57CA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Activitatea a debutat cu un recital de poezie dedicat femeii-soră, femeii-mamă, femeii-soață, femeii-mit, prezentat desigur de către băieții din clasa a X-a Bși aXII-a A(foto1).</w:t>
      </w:r>
    </w:p>
    <w:p w:rsidR="001C57CA" w:rsidRDefault="001C57CA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După care discipolii mei, elevi în clasa a X-a B: Balan Tatiana, Șchiopu Alina, Ștefan Pavel, Uncu Marina, Vornicesu Daniil și-au prezentat reflecțiile personale asupra romanului </w:t>
      </w:r>
      <w:r>
        <w:rPr>
          <w:rFonts w:ascii="Times New Roman" w:hAnsi="Times New Roman" w:cs="Times New Roman"/>
          <w:sz w:val="28"/>
          <w:szCs w:val="28"/>
          <w:lang w:val="ro-MO"/>
        </w:rPr>
        <w:t>„Cămașa lui”</w:t>
      </w:r>
      <w:r w:rsidR="009E09C4">
        <w:rPr>
          <w:rFonts w:ascii="Times New Roman" w:hAnsi="Times New Roman" w:cs="Times New Roman"/>
          <w:sz w:val="28"/>
          <w:szCs w:val="28"/>
          <w:lang w:val="ro-MO"/>
        </w:rPr>
        <w:t xml:space="preserve">. Apoi elevii clasei a XII-a, discipolii dnei Creciun Maria au prezentat alocuțiuni în baza operei </w:t>
      </w:r>
      <w:r w:rsidR="009E09C4">
        <w:rPr>
          <w:rFonts w:ascii="Times New Roman" w:hAnsi="Times New Roman" w:cs="Times New Roman"/>
          <w:sz w:val="28"/>
          <w:szCs w:val="28"/>
          <w:lang w:val="ro-MO"/>
        </w:rPr>
        <w:t>„ Despre ea”</w:t>
      </w:r>
      <w:r w:rsidR="009E09C4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9E09C4" w:rsidRDefault="009E09C4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Invitații au rămas plăcut surprinși de viziunile elevilor, de coerența și profunzimea alocuțiunilor acestora.</w:t>
      </w:r>
    </w:p>
    <w:p w:rsidR="009E09C4" w:rsidRDefault="009E09C4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De aceea, am hotărât că ar fi bine să citească și abonații dvs aceste reflecții( deși am selectat doar câteva, sunt convinsă că toate merită a fi publicate)</w:t>
      </w:r>
    </w:p>
    <w:p w:rsidR="003E143F" w:rsidRDefault="009E09C4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D</w:t>
      </w:r>
      <w:r w:rsidR="003E143F">
        <w:rPr>
          <w:rFonts w:ascii="Times New Roman" w:hAnsi="Times New Roman" w:cs="Times New Roman"/>
          <w:sz w:val="28"/>
          <w:szCs w:val="28"/>
          <w:lang w:val="ro-MO"/>
        </w:rPr>
        <w:t xml:space="preserve">upă părerea mea, romanul basarabean de tip nou ia amploare datorită Augustinei Șiman, ce prin fragmentarismul reflexiv-sugestiv sensibilizează omul secolului XXI-lea, care pretinde a fi versat în toate domeniile vieții și totodată în pas cu TIC-ul. </w:t>
      </w:r>
    </w:p>
    <w:p w:rsidR="003E143F" w:rsidRDefault="003E143F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El amintește bărbaților că femeia de azi are nevoi</w:t>
      </w:r>
      <w:r w:rsidR="001C57CA">
        <w:rPr>
          <w:rFonts w:ascii="Times New Roman" w:hAnsi="Times New Roman" w:cs="Times New Roman"/>
          <w:sz w:val="28"/>
          <w:szCs w:val="28"/>
          <w:lang w:val="ro-MO"/>
        </w:rPr>
        <w:t xml:space="preserve">e mai mult ca oricând de iubire </w:t>
      </w:r>
      <w:r>
        <w:rPr>
          <w:rFonts w:ascii="Times New Roman" w:hAnsi="Times New Roman" w:cs="Times New Roman"/>
          <w:sz w:val="28"/>
          <w:szCs w:val="28"/>
          <w:lang w:val="ro-MO"/>
        </w:rPr>
        <w:t>și atenția lui. Ei (femeii) îi reamintește să nu-și piardă identitatea. Să iubească cu pasiune, dar să nu se piardă în oceanul acesteia.</w:t>
      </w:r>
    </w:p>
    <w:p w:rsidR="003E143F" w:rsidRDefault="003E143F" w:rsidP="003E143F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Semnificativ e și prologul intitulat sugestiv „Dragostea” care citează secvențe din capitolul al XIII-lea din Biblie, Corinteni. </w:t>
      </w:r>
      <w:r w:rsidR="001C57CA">
        <w:rPr>
          <w:rFonts w:ascii="Times New Roman" w:hAnsi="Times New Roman" w:cs="Times New Roman"/>
          <w:sz w:val="28"/>
          <w:szCs w:val="28"/>
          <w:lang w:val="ro-MO"/>
        </w:rPr>
        <w:t>Acestea sunt alese cu grijă și ne reamintesc faptul că din cele trei valori moral-spirituale: credința, nădejdea și dragostea, prioritate trebuie totuși să-i dăm dragostei.</w:t>
      </w:r>
      <w:bookmarkStart w:id="0" w:name="_GoBack"/>
      <w:bookmarkEnd w:id="0"/>
    </w:p>
    <w:p w:rsidR="003E143F" w:rsidRPr="003E143F" w:rsidRDefault="009E09C4" w:rsidP="009E09C4">
      <w:pPr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Ștefan Natalia, profesoară de limba și literatura română în IPLT „Ștefan Vodă”, or. Ștefan Vodă, grad didactic superior.</w:t>
      </w:r>
    </w:p>
    <w:sectPr w:rsidR="003E143F" w:rsidRPr="003E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3F"/>
    <w:rsid w:val="001C57CA"/>
    <w:rsid w:val="00272875"/>
    <w:rsid w:val="003E143F"/>
    <w:rsid w:val="009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Liceul Teoretic</dc:creator>
  <cp:lastModifiedBy>Liceul Teoretic</cp:lastModifiedBy>
  <cp:revision>1</cp:revision>
  <dcterms:created xsi:type="dcterms:W3CDTF">2018-03-04T17:34:00Z</dcterms:created>
  <dcterms:modified xsi:type="dcterms:W3CDTF">2018-03-04T18:02:00Z</dcterms:modified>
</cp:coreProperties>
</file>